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472"/>
        <w:gridCol w:w="5883"/>
      </w:tblGrid>
      <w:tr w:rsidR="00DB02EF" w:rsidRPr="00AC7F2E" w:rsidTr="00DB02EF">
        <w:tc>
          <w:tcPr>
            <w:tcW w:w="3510" w:type="dxa"/>
            <w:vAlign w:val="center"/>
          </w:tcPr>
          <w:p w:rsidR="00DB02EF" w:rsidRDefault="00DB0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ЗАБАЙКАЛЬСКИЙ КРАЙ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ШИЛКА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КОМИТЕТ ОБРАЗОВАНИЯ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АДМИНИСТРАЦИИ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МУНИЦИПАЛЬНОГО РАЙОНА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«ШИЛКИНСКИЙ РАЙОН»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673370, Забайкальский край,</w:t>
            </w:r>
          </w:p>
          <w:p w:rsidR="00DB02EF" w:rsidRDefault="00DB02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 Шилка, ул. Глазова, 41,</w:t>
            </w:r>
          </w:p>
          <w:p w:rsidR="00DB02EF" w:rsidRDefault="00DB02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факс: 8/30244/2-08-13, 2-00-32</w:t>
            </w:r>
          </w:p>
          <w:p w:rsidR="00DB02EF" w:rsidRPr="00B830FB" w:rsidRDefault="00DB02E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B830FB">
              <w:rPr>
                <w:rFonts w:ascii="Times New Roman" w:hAnsi="Times New Roman"/>
                <w:sz w:val="20"/>
                <w:szCs w:val="20"/>
              </w:rPr>
              <w:t>:-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B830F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4" w:history="1"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komitetshilkasekretar</w:t>
              </w:r>
              <w:r w:rsidRPr="00B830FB">
                <w:rPr>
                  <w:rStyle w:val="a3"/>
                  <w:rFonts w:ascii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mail</w:t>
              </w:r>
              <w:r w:rsidRPr="00B830FB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B830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30FB">
              <w:rPr>
                <w:szCs w:val="20"/>
              </w:rPr>
              <w:t xml:space="preserve"> </w:t>
            </w:r>
            <w:r w:rsidR="004C31BD" w:rsidRPr="00B830FB">
              <w:rPr>
                <w:rFonts w:ascii="Times New Roman" w:hAnsi="Times New Roman"/>
                <w:sz w:val="20"/>
                <w:szCs w:val="20"/>
              </w:rPr>
              <w:t>«</w:t>
            </w:r>
            <w:r w:rsidR="00121166">
              <w:rPr>
                <w:rFonts w:ascii="Times New Roman" w:hAnsi="Times New Roman"/>
                <w:sz w:val="20"/>
                <w:szCs w:val="20"/>
              </w:rPr>
              <w:t>18</w:t>
            </w:r>
            <w:r w:rsidR="000E669A" w:rsidRPr="00B830FB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B830FB">
              <w:rPr>
                <w:rFonts w:ascii="Times New Roman" w:hAnsi="Times New Roman"/>
                <w:sz w:val="20"/>
                <w:szCs w:val="20"/>
              </w:rPr>
              <w:t>сентября</w:t>
            </w:r>
            <w:r w:rsidR="00EE6B61" w:rsidRPr="00B830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669A" w:rsidRPr="00B830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44224" w:rsidRPr="00B830FB">
              <w:rPr>
                <w:rFonts w:ascii="Times New Roman" w:hAnsi="Times New Roman"/>
                <w:sz w:val="20"/>
                <w:szCs w:val="20"/>
              </w:rPr>
              <w:t>202</w:t>
            </w:r>
            <w:r w:rsidR="00D14DC8" w:rsidRPr="00B830FB">
              <w:rPr>
                <w:rFonts w:ascii="Times New Roman" w:hAnsi="Times New Roman"/>
                <w:sz w:val="20"/>
                <w:szCs w:val="20"/>
              </w:rPr>
              <w:t>5</w:t>
            </w:r>
            <w:r w:rsidRPr="00B830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Pr="00B830FB">
              <w:rPr>
                <w:rFonts w:ascii="Times New Roman" w:hAnsi="Times New Roman"/>
                <w:sz w:val="20"/>
                <w:szCs w:val="20"/>
              </w:rPr>
              <w:t>. № ______</w:t>
            </w:r>
          </w:p>
          <w:p w:rsidR="00DB02EF" w:rsidRPr="00B830FB" w:rsidRDefault="00DB02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1" w:type="dxa"/>
            <w:hideMark/>
          </w:tcPr>
          <w:p w:rsidR="00DB02EF" w:rsidRPr="00AC7F2E" w:rsidRDefault="00AC7F2E" w:rsidP="002730A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7F2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Руководителям ОО</w:t>
            </w:r>
            <w:r w:rsidR="00DB02EF" w:rsidRPr="00AC7F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DB02EF" w:rsidRDefault="00DB02EF" w:rsidP="00DB02E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</w:p>
    <w:p w:rsidR="00486BD3" w:rsidRDefault="00486BD3" w:rsidP="00DB02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02EF" w:rsidRDefault="00DB02EF" w:rsidP="00DB02E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B02EF" w:rsidRDefault="00AC7F2E" w:rsidP="00DB02E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руководители</w:t>
      </w:r>
      <w:r w:rsidR="00DB02EF">
        <w:rPr>
          <w:rFonts w:ascii="Times New Roman" w:hAnsi="Times New Roman"/>
          <w:sz w:val="28"/>
          <w:szCs w:val="28"/>
        </w:rPr>
        <w:t>!</w:t>
      </w:r>
    </w:p>
    <w:p w:rsidR="00DB02EF" w:rsidRDefault="00DB02EF" w:rsidP="00DB02E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E75EC" w:rsidRPr="005E75EC" w:rsidRDefault="00DB02EF" w:rsidP="005E75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ab/>
      </w:r>
      <w:r w:rsidR="00AC7F2E" w:rsidRPr="00AC7F2E">
        <w:rPr>
          <w:rFonts w:ascii="Times New Roman" w:hAnsi="Times New Roman" w:cs="Times New Roman"/>
          <w:sz w:val="28"/>
          <w:szCs w:val="28"/>
        </w:rPr>
        <w:t>Комитет образования Администрации муниципального района «</w:t>
      </w:r>
      <w:proofErr w:type="spellStart"/>
      <w:r w:rsidR="00AC7F2E" w:rsidRPr="00AC7F2E">
        <w:rPr>
          <w:rFonts w:ascii="Times New Roman" w:hAnsi="Times New Roman" w:cs="Times New Roman"/>
          <w:sz w:val="28"/>
          <w:szCs w:val="28"/>
        </w:rPr>
        <w:t>Шилкинский</w:t>
      </w:r>
      <w:proofErr w:type="spellEnd"/>
      <w:r w:rsidR="00AC7F2E" w:rsidRPr="00AC7F2E">
        <w:rPr>
          <w:rFonts w:ascii="Times New Roman" w:hAnsi="Times New Roman" w:cs="Times New Roman"/>
          <w:sz w:val="28"/>
          <w:szCs w:val="28"/>
        </w:rPr>
        <w:t xml:space="preserve"> район» направляет информацию </w:t>
      </w:r>
      <w:r w:rsidR="005E75EC" w:rsidRPr="005E75EC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и информирует о том, что с 8 сентября 2025 года на сайте https://ai.edu.gov.ru/ открыта регистрация на отборочный этап Всероссийской олимпиады по искусственному интеллекту (с возможностью участия иностранных обучающихся) (далее – Олимпиада).</w:t>
      </w:r>
    </w:p>
    <w:p w:rsidR="005E75EC" w:rsidRPr="005E75EC" w:rsidRDefault="005E75EC" w:rsidP="005E7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5EC">
        <w:rPr>
          <w:rFonts w:ascii="Times New Roman" w:hAnsi="Times New Roman" w:cs="Times New Roman"/>
          <w:sz w:val="28"/>
          <w:szCs w:val="28"/>
        </w:rPr>
        <w:t>Олимпиада проводится для обучающихся 8–11 классов общеобразовательных организаций. Проведение Олимпиады направлено на выявление и развитие интеллектуальных и творческих способностей, повышение познавательного интереса к технологиям искусственного интеллекта, создание условий для поддержки одаренных детей и содействия в профессиональной ориентации.</w:t>
      </w:r>
    </w:p>
    <w:p w:rsidR="005E75EC" w:rsidRPr="005E75EC" w:rsidRDefault="005E75EC" w:rsidP="005E75E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5EC">
        <w:rPr>
          <w:rFonts w:ascii="Times New Roman" w:hAnsi="Times New Roman" w:cs="Times New Roman"/>
          <w:sz w:val="28"/>
          <w:szCs w:val="28"/>
        </w:rPr>
        <w:t xml:space="preserve">Регистрация продолжится </w:t>
      </w:r>
      <w:r w:rsidRPr="005E75EC">
        <w:rPr>
          <w:rFonts w:ascii="Times New Roman" w:hAnsi="Times New Roman" w:cs="Times New Roman"/>
          <w:b/>
          <w:sz w:val="28"/>
          <w:szCs w:val="28"/>
        </w:rPr>
        <w:t>до 4 октября 2025 года, а с 29 сентября 2025</w:t>
      </w:r>
    </w:p>
    <w:p w:rsidR="005E75EC" w:rsidRPr="005E75EC" w:rsidRDefault="005E75EC" w:rsidP="005E75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75EC">
        <w:rPr>
          <w:rFonts w:ascii="Times New Roman" w:hAnsi="Times New Roman" w:cs="Times New Roman"/>
          <w:b/>
          <w:sz w:val="28"/>
          <w:szCs w:val="28"/>
        </w:rPr>
        <w:t>года стартует отборочный этап Олимпиады.</w:t>
      </w:r>
    </w:p>
    <w:p w:rsidR="005E75EC" w:rsidRPr="005E75EC" w:rsidRDefault="005E75EC" w:rsidP="005E7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5EC"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proofErr w:type="spellStart"/>
      <w:r w:rsidRPr="005E75EC">
        <w:rPr>
          <w:rFonts w:ascii="Times New Roman" w:hAnsi="Times New Roman" w:cs="Times New Roman"/>
          <w:sz w:val="28"/>
          <w:szCs w:val="28"/>
        </w:rPr>
        <w:t>Аряшев</w:t>
      </w:r>
      <w:proofErr w:type="spellEnd"/>
      <w:r w:rsidRPr="005E75EC">
        <w:rPr>
          <w:rFonts w:ascii="Times New Roman" w:hAnsi="Times New Roman" w:cs="Times New Roman"/>
          <w:sz w:val="28"/>
          <w:szCs w:val="28"/>
        </w:rPr>
        <w:t xml:space="preserve"> Илья Вадимович, директор научно- образовательного центра инновационного развития молодежи, тел.: +7 (910) 431-69-85, адрес электронной почты: iv.aryashev@eduprosvet.ru.</w:t>
      </w:r>
    </w:p>
    <w:p w:rsidR="00AC7F2E" w:rsidRPr="00AC7F2E" w:rsidRDefault="005E75EC" w:rsidP="005E75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5EC">
        <w:rPr>
          <w:rFonts w:ascii="Times New Roman" w:hAnsi="Times New Roman" w:cs="Times New Roman"/>
          <w:sz w:val="28"/>
          <w:szCs w:val="28"/>
        </w:rPr>
        <w:t>Информация о сроках проведения Олимпиады в приложении к письму.</w:t>
      </w:r>
      <w:r w:rsidR="00184326">
        <w:rPr>
          <w:rFonts w:ascii="Times New Roman" w:hAnsi="Times New Roman" w:cs="Times New Roman"/>
          <w:sz w:val="28"/>
          <w:szCs w:val="28"/>
        </w:rPr>
        <w:t xml:space="preserve">    </w:t>
      </w:r>
      <w:r w:rsidR="00AC7F2E" w:rsidRPr="00AC7F2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7F2E" w:rsidRPr="00AC7F2E">
        <w:rPr>
          <w:rFonts w:ascii="Times New Roman" w:hAnsi="Times New Roman" w:cs="Times New Roman"/>
          <w:sz w:val="28"/>
          <w:szCs w:val="28"/>
        </w:rPr>
        <w:t>Просим довести информацию до заинтересованных лиц.</w:t>
      </w:r>
    </w:p>
    <w:p w:rsidR="00AC7F2E" w:rsidRPr="00AC7F2E" w:rsidRDefault="00AC7F2E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F2E">
        <w:rPr>
          <w:rFonts w:ascii="Times New Roman" w:hAnsi="Times New Roman" w:cs="Times New Roman"/>
          <w:sz w:val="28"/>
          <w:szCs w:val="28"/>
        </w:rPr>
        <w:tab/>
      </w:r>
    </w:p>
    <w:p w:rsidR="00AC7F2E" w:rsidRPr="00AC7F2E" w:rsidRDefault="00184326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2449A2" w:rsidRPr="002449A2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AC7F2E" w:rsidRPr="00AC7F2E" w:rsidRDefault="00AC7F2E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F2E" w:rsidRPr="00AC7F2E" w:rsidRDefault="00AC7F2E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7F2E" w:rsidRPr="00AC7F2E" w:rsidRDefault="00AC7F2E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F2E">
        <w:rPr>
          <w:rFonts w:ascii="Times New Roman" w:hAnsi="Times New Roman" w:cs="Times New Roman"/>
          <w:sz w:val="28"/>
          <w:szCs w:val="28"/>
        </w:rPr>
        <w:t xml:space="preserve">       </w:t>
      </w:r>
      <w:r w:rsidR="00121166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AC7F2E" w:rsidRPr="00AC7F2E" w:rsidRDefault="00121166" w:rsidP="00AC7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7F2E" w:rsidRPr="00AC7F2E">
        <w:rPr>
          <w:rFonts w:ascii="Times New Roman" w:hAnsi="Times New Roman" w:cs="Times New Roman"/>
          <w:sz w:val="28"/>
          <w:szCs w:val="28"/>
        </w:rPr>
        <w:t xml:space="preserve"> Комитета образования</w:t>
      </w:r>
      <w:r w:rsidR="00AC7F2E" w:rsidRPr="00AC7F2E">
        <w:rPr>
          <w:rFonts w:ascii="Times New Roman" w:hAnsi="Times New Roman" w:cs="Times New Roman"/>
          <w:sz w:val="28"/>
          <w:szCs w:val="28"/>
        </w:rPr>
        <w:tab/>
      </w:r>
      <w:r w:rsidR="00AC7F2E" w:rsidRPr="00AC7F2E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О.В.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Макарьевская</w:t>
      </w:r>
      <w:proofErr w:type="spellEnd"/>
    </w:p>
    <w:p w:rsidR="00DB02EF" w:rsidRDefault="00DB02EF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2EF" w:rsidRDefault="00DB02EF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2EF" w:rsidRDefault="00DB02EF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6BD3" w:rsidRDefault="00486BD3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6BD3" w:rsidRDefault="00486BD3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2EF" w:rsidRDefault="00DB02EF" w:rsidP="00DB02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F2E" w:rsidRDefault="00AC7F2E" w:rsidP="00AC7F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7F2E">
        <w:rPr>
          <w:rFonts w:ascii="Times New Roman" w:hAnsi="Times New Roman" w:cs="Times New Roman"/>
          <w:sz w:val="20"/>
          <w:szCs w:val="20"/>
        </w:rPr>
        <w:t>Черных Светлана Владимировна</w:t>
      </w:r>
    </w:p>
    <w:p w:rsidR="001B6939" w:rsidRPr="00AC7F2E" w:rsidRDefault="00AC7F2E" w:rsidP="00AC7F2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C7F2E">
        <w:rPr>
          <w:rFonts w:ascii="Times New Roman" w:hAnsi="Times New Roman" w:cs="Times New Roman"/>
          <w:sz w:val="20"/>
          <w:szCs w:val="20"/>
        </w:rPr>
        <w:t>8 (30244) 2-08-13</w:t>
      </w:r>
    </w:p>
    <w:sectPr w:rsidR="001B6939" w:rsidRPr="00AC7F2E" w:rsidSect="001B6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EF"/>
    <w:rsid w:val="00001FA6"/>
    <w:rsid w:val="00004C02"/>
    <w:rsid w:val="0002087B"/>
    <w:rsid w:val="00072EF6"/>
    <w:rsid w:val="000D1219"/>
    <w:rsid w:val="000E669A"/>
    <w:rsid w:val="00106D03"/>
    <w:rsid w:val="00121166"/>
    <w:rsid w:val="00134966"/>
    <w:rsid w:val="00184326"/>
    <w:rsid w:val="001B6939"/>
    <w:rsid w:val="001D0727"/>
    <w:rsid w:val="001F23F9"/>
    <w:rsid w:val="00224C3C"/>
    <w:rsid w:val="002449A2"/>
    <w:rsid w:val="002730A2"/>
    <w:rsid w:val="0027467F"/>
    <w:rsid w:val="002D7D7C"/>
    <w:rsid w:val="002F70A8"/>
    <w:rsid w:val="00312C44"/>
    <w:rsid w:val="0034369E"/>
    <w:rsid w:val="003531A3"/>
    <w:rsid w:val="003C178A"/>
    <w:rsid w:val="00426DF4"/>
    <w:rsid w:val="00427351"/>
    <w:rsid w:val="004377C1"/>
    <w:rsid w:val="0046643D"/>
    <w:rsid w:val="00486BD3"/>
    <w:rsid w:val="004B2629"/>
    <w:rsid w:val="004C31BD"/>
    <w:rsid w:val="004E3465"/>
    <w:rsid w:val="00522631"/>
    <w:rsid w:val="00544224"/>
    <w:rsid w:val="005679F9"/>
    <w:rsid w:val="0059190F"/>
    <w:rsid w:val="005A4F5A"/>
    <w:rsid w:val="005E75EC"/>
    <w:rsid w:val="00620FFE"/>
    <w:rsid w:val="00630B23"/>
    <w:rsid w:val="00634FC9"/>
    <w:rsid w:val="0069296B"/>
    <w:rsid w:val="006B69E9"/>
    <w:rsid w:val="006F33C1"/>
    <w:rsid w:val="006F6689"/>
    <w:rsid w:val="0071777C"/>
    <w:rsid w:val="00723AE0"/>
    <w:rsid w:val="00765EA0"/>
    <w:rsid w:val="00791731"/>
    <w:rsid w:val="007C4407"/>
    <w:rsid w:val="008067F1"/>
    <w:rsid w:val="008159DD"/>
    <w:rsid w:val="008F33CA"/>
    <w:rsid w:val="0090187F"/>
    <w:rsid w:val="00983358"/>
    <w:rsid w:val="00987E51"/>
    <w:rsid w:val="009A201E"/>
    <w:rsid w:val="009F368E"/>
    <w:rsid w:val="00A040C5"/>
    <w:rsid w:val="00A1205E"/>
    <w:rsid w:val="00AA777E"/>
    <w:rsid w:val="00AC7F2E"/>
    <w:rsid w:val="00B830FB"/>
    <w:rsid w:val="00BC2925"/>
    <w:rsid w:val="00BE4EFA"/>
    <w:rsid w:val="00BF0FEB"/>
    <w:rsid w:val="00C33EB9"/>
    <w:rsid w:val="00C73111"/>
    <w:rsid w:val="00CD367E"/>
    <w:rsid w:val="00CE2C0D"/>
    <w:rsid w:val="00D14DC8"/>
    <w:rsid w:val="00D210BF"/>
    <w:rsid w:val="00D848DF"/>
    <w:rsid w:val="00DB02EF"/>
    <w:rsid w:val="00DC7F6A"/>
    <w:rsid w:val="00DE2D1A"/>
    <w:rsid w:val="00DE334E"/>
    <w:rsid w:val="00DE6F5E"/>
    <w:rsid w:val="00E468E6"/>
    <w:rsid w:val="00E541B2"/>
    <w:rsid w:val="00E844F4"/>
    <w:rsid w:val="00EE6B61"/>
    <w:rsid w:val="00F43BB1"/>
    <w:rsid w:val="00F659F5"/>
    <w:rsid w:val="00F85241"/>
    <w:rsid w:val="00FB2A78"/>
    <w:rsid w:val="00FE7549"/>
    <w:rsid w:val="00FF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D43E24-CB28-41E6-B0EA-4AB61506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2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mitetshilkasekret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</dc:creator>
  <cp:lastModifiedBy>EGE</cp:lastModifiedBy>
  <cp:revision>2</cp:revision>
  <cp:lastPrinted>2021-10-13T23:45:00Z</cp:lastPrinted>
  <dcterms:created xsi:type="dcterms:W3CDTF">2025-09-18T04:58:00Z</dcterms:created>
  <dcterms:modified xsi:type="dcterms:W3CDTF">2025-09-18T04:58:00Z</dcterms:modified>
</cp:coreProperties>
</file>